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0F59" w14:textId="665F3B78" w:rsidR="00BB5F75" w:rsidRDefault="00891A9D"/>
    <w:p w14:paraId="3DDD7A0B" w14:textId="77777777" w:rsidR="00C63E94" w:rsidRDefault="00C63E94" w:rsidP="00C63E9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</w:p>
    <w:p w14:paraId="33D9FE0D" w14:textId="77777777" w:rsidR="00C63E94" w:rsidRDefault="00C63E94" w:rsidP="00C63E9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</w:p>
    <w:p w14:paraId="09E37DE0" w14:textId="77777777" w:rsidR="005A666F" w:rsidRPr="005A666F" w:rsidRDefault="005A666F" w:rsidP="005A666F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5A666F">
        <w:rPr>
          <w:rFonts w:ascii="Times New Roman" w:hAnsi="Times New Roman"/>
          <w:b/>
          <w:iCs/>
          <w:sz w:val="24"/>
          <w:szCs w:val="24"/>
        </w:rPr>
        <w:t>………………….. FAKÜLTESİ /MESLEK YÜKSEKOKULU</w:t>
      </w:r>
    </w:p>
    <w:p w14:paraId="7760ABF9" w14:textId="77777777" w:rsidR="005A666F" w:rsidRPr="005A666F" w:rsidRDefault="005A666F" w:rsidP="005A666F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5A666F">
        <w:rPr>
          <w:rFonts w:ascii="Times New Roman" w:hAnsi="Times New Roman"/>
          <w:b/>
          <w:iCs/>
          <w:sz w:val="24"/>
          <w:szCs w:val="24"/>
        </w:rPr>
        <w:t xml:space="preserve">………………….. BÖLÜMÜ / ANA BİLİM DALI / PROGRAMI </w:t>
      </w:r>
    </w:p>
    <w:p w14:paraId="52B27919" w14:textId="77777777" w:rsidR="005A666F" w:rsidRPr="008E64B4" w:rsidRDefault="005A666F" w:rsidP="005A666F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 w:rsidRPr="005A666F">
        <w:rPr>
          <w:rFonts w:ascii="Times New Roman" w:hAnsi="Times New Roman"/>
          <w:b/>
          <w:iCs/>
          <w:sz w:val="24"/>
          <w:szCs w:val="24"/>
        </w:rPr>
        <w:t>AÇILMASI BAŞVURU DOSYASI</w:t>
      </w:r>
    </w:p>
    <w:p w14:paraId="005A48CC" w14:textId="2BD0F213" w:rsidR="00C63E94" w:rsidRPr="00C63E94" w:rsidRDefault="00C63E94" w:rsidP="00C63E9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tr-TR"/>
        </w:rPr>
      </w:pPr>
    </w:p>
    <w:p w14:paraId="6E7946AE" w14:textId="525360BE" w:rsidR="00C63E94" w:rsidRDefault="00C63E94"/>
    <w:p w14:paraId="63B33782" w14:textId="6D6551F0" w:rsidR="00C63E94" w:rsidRDefault="00C63E94"/>
    <w:p w14:paraId="63054A9D" w14:textId="5D0C4E90" w:rsidR="00C63E94" w:rsidRDefault="00C63E94"/>
    <w:p w14:paraId="3C2EC8DF" w14:textId="69DCF5B1" w:rsidR="00C63E94" w:rsidRDefault="00C63E94"/>
    <w:p w14:paraId="5CCA699B" w14:textId="5C424522" w:rsidR="00C63E94" w:rsidRDefault="00C63E94"/>
    <w:p w14:paraId="756323C8" w14:textId="7760A836" w:rsidR="00C63E94" w:rsidRDefault="00C63E94"/>
    <w:p w14:paraId="522229DC" w14:textId="03ACBBB6" w:rsidR="00C63E94" w:rsidRDefault="00C63E94"/>
    <w:p w14:paraId="14A9DFFB" w14:textId="54024FC3" w:rsidR="00C63E94" w:rsidRDefault="00C63E94"/>
    <w:p w14:paraId="77BAD2CA" w14:textId="55357F40" w:rsidR="00C63E94" w:rsidRDefault="00C63E94"/>
    <w:p w14:paraId="005F9B70" w14:textId="6EDABB5A" w:rsidR="00C63E94" w:rsidRDefault="00C63E94"/>
    <w:p w14:paraId="58525738" w14:textId="69E8DA61" w:rsidR="00C63E94" w:rsidRDefault="00C63E94"/>
    <w:p w14:paraId="250EAFAE" w14:textId="3F766407" w:rsidR="00C63E94" w:rsidRDefault="00C63E94"/>
    <w:p w14:paraId="3BE834C3" w14:textId="563CFCF9" w:rsidR="00C63E94" w:rsidRDefault="00C63E94"/>
    <w:p w14:paraId="7CC1B804" w14:textId="2EBD704F" w:rsidR="00C63E94" w:rsidRDefault="00C63E94"/>
    <w:p w14:paraId="348A4E1B" w14:textId="38E33F9F" w:rsidR="00C63E94" w:rsidRDefault="00C63E94"/>
    <w:p w14:paraId="010C7A20" w14:textId="56B5DC6A" w:rsidR="00C63E94" w:rsidRDefault="00C63E94"/>
    <w:p w14:paraId="19D5B098" w14:textId="35E46D3E" w:rsidR="00C63E94" w:rsidRDefault="00C63E94"/>
    <w:p w14:paraId="173FBBF1" w14:textId="0319CCEB" w:rsidR="00C63E94" w:rsidRDefault="00C63E94"/>
    <w:p w14:paraId="0FD707F9" w14:textId="4759A291" w:rsidR="00C63E94" w:rsidRDefault="00C63E94"/>
    <w:p w14:paraId="54BE6D9D" w14:textId="2880112E" w:rsidR="00C63E94" w:rsidRDefault="00C63E94"/>
    <w:p w14:paraId="541FCFD3" w14:textId="6374C1BE" w:rsidR="00C63E94" w:rsidRDefault="00C63E94"/>
    <w:p w14:paraId="11398C0A" w14:textId="67BE1254" w:rsidR="00C63E94" w:rsidRDefault="00C63E94"/>
    <w:p w14:paraId="09103734" w14:textId="519F951F" w:rsidR="00C63E94" w:rsidRDefault="00C63E94"/>
    <w:p w14:paraId="7228A797" w14:textId="77777777" w:rsidR="005A666F" w:rsidRDefault="005A666F"/>
    <w:p w14:paraId="2318900C" w14:textId="77777777" w:rsidR="005A666F" w:rsidRDefault="005A666F" w:rsidP="005A666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t>…………………………… FAKÜLTESİ</w:t>
      </w:r>
      <w:r>
        <w:rPr>
          <w:rFonts w:ascii="Times New Roman" w:hAnsi="Times New Roman"/>
          <w:b/>
          <w:sz w:val="24"/>
          <w:szCs w:val="24"/>
        </w:rPr>
        <w:t>/MESLEK YÜKSEKOKULU</w:t>
      </w:r>
    </w:p>
    <w:p w14:paraId="005AE6B1" w14:textId="77777777" w:rsidR="005A666F" w:rsidRDefault="005A666F" w:rsidP="005A666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t>………</w:t>
      </w:r>
      <w:r>
        <w:rPr>
          <w:rFonts w:ascii="Times New Roman" w:hAnsi="Times New Roman"/>
          <w:b/>
          <w:sz w:val="24"/>
          <w:szCs w:val="24"/>
        </w:rPr>
        <w:t>…………………………………. BÖLÜMÜ / ANA BİLİM DALI / PROGRAMI</w:t>
      </w:r>
    </w:p>
    <w:p w14:paraId="3A50CEF8" w14:textId="77777777" w:rsidR="005A666F" w:rsidRDefault="005A666F" w:rsidP="005A666F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DOLULUK ORANIN %90 ALTI OLMASINA RAĞMEN AÇILMA </w:t>
      </w:r>
      <w:r w:rsidRPr="00B37D7C">
        <w:rPr>
          <w:rFonts w:ascii="Times New Roman" w:hAnsi="Times New Roman"/>
          <w:b/>
          <w:sz w:val="24"/>
          <w:szCs w:val="24"/>
        </w:rPr>
        <w:t>GEREKÇE</w:t>
      </w:r>
      <w:r>
        <w:rPr>
          <w:rFonts w:ascii="Times New Roman" w:hAnsi="Times New Roman"/>
          <w:b/>
          <w:sz w:val="24"/>
          <w:szCs w:val="24"/>
        </w:rPr>
        <w:t>Sİ</w:t>
      </w:r>
    </w:p>
    <w:p w14:paraId="7E9C1E6E" w14:textId="46485AAC" w:rsidR="00C63E94" w:rsidRDefault="00C63E94"/>
    <w:p w14:paraId="60CB43EF" w14:textId="70FA24A7" w:rsidR="00C63E94" w:rsidRDefault="00C63E94"/>
    <w:p w14:paraId="475D0C09" w14:textId="77777777" w:rsidR="00C63E94" w:rsidRDefault="00C63E94"/>
    <w:sectPr w:rsidR="00C63E94" w:rsidSect="00C63E94">
      <w:headerReference w:type="default" r:id="rId6"/>
      <w:footerReference w:type="default" r:id="rId7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5637" w14:textId="77777777" w:rsidR="00891A9D" w:rsidRDefault="00891A9D" w:rsidP="00C63E94">
      <w:pPr>
        <w:spacing w:after="0" w:line="240" w:lineRule="auto"/>
      </w:pPr>
      <w:r>
        <w:separator/>
      </w:r>
    </w:p>
  </w:endnote>
  <w:endnote w:type="continuationSeparator" w:id="0">
    <w:p w14:paraId="6CF1F3F4" w14:textId="77777777" w:rsidR="00891A9D" w:rsidRDefault="00891A9D" w:rsidP="00C6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62"/>
      <w:tblW w:w="104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C63E94" w:rsidRPr="00B91D5F" w14:paraId="467AA166" w14:textId="77777777" w:rsidTr="00B91D5F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8190FC" w14:textId="77777777" w:rsidR="00C63E94" w:rsidRPr="00B91D5F" w:rsidRDefault="00C63E94" w:rsidP="00B91D5F">
          <w:pPr>
            <w:spacing w:after="0"/>
            <w:jc w:val="center"/>
            <w:rPr>
              <w:rFonts w:ascii="Times New Roman" w:eastAsia="Calibri" w:hAnsi="Times New Roman" w:cs="Times New Roman"/>
              <w:bCs/>
            </w:rPr>
          </w:pPr>
          <w:bookmarkStart w:id="0" w:name="_Hlk85100968"/>
          <w:r w:rsidRPr="00B91D5F">
            <w:rPr>
              <w:rFonts w:ascii="Times New Roman" w:eastAsia="Calibri" w:hAnsi="Times New Roman" w:cs="Times New Roman"/>
              <w:bCs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A3E49F" w14:textId="77777777" w:rsidR="00C63E94" w:rsidRPr="00B91D5F" w:rsidRDefault="00C63E94" w:rsidP="00B91D5F">
          <w:pPr>
            <w:spacing w:after="0"/>
            <w:jc w:val="center"/>
            <w:rPr>
              <w:rFonts w:ascii="Times New Roman" w:eastAsia="Calibri" w:hAnsi="Times New Roman" w:cs="Times New Roman"/>
              <w:bCs/>
            </w:rPr>
          </w:pPr>
          <w:r w:rsidRPr="00B91D5F">
            <w:rPr>
              <w:rFonts w:ascii="Times New Roman" w:eastAsia="Calibri" w:hAnsi="Times New Roman" w:cs="Times New Roman"/>
              <w:bCs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E866FC5" w14:textId="69F9DDD9" w:rsidR="00C63E94" w:rsidRPr="00B91D5F" w:rsidRDefault="00C63E94" w:rsidP="00B91D5F">
          <w:pPr>
            <w:spacing w:after="0"/>
            <w:jc w:val="center"/>
            <w:rPr>
              <w:rFonts w:ascii="Times New Roman" w:eastAsia="Calibri" w:hAnsi="Times New Roman" w:cs="Times New Roman"/>
              <w:bCs/>
            </w:rPr>
          </w:pPr>
          <w:r w:rsidRPr="00B91D5F">
            <w:rPr>
              <w:rFonts w:ascii="Times New Roman" w:eastAsia="Calibri" w:hAnsi="Times New Roman" w:cs="Times New Roman"/>
              <w:bCs/>
            </w:rPr>
            <w:t>Yürürlük Onayı</w:t>
          </w:r>
        </w:p>
      </w:tc>
    </w:tr>
    <w:tr w:rsidR="00C63E94" w:rsidRPr="00B91D5F" w14:paraId="68A8D4D7" w14:textId="77777777" w:rsidTr="00B91D5F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8E8ECF" w14:textId="77777777" w:rsidR="00C63E94" w:rsidRPr="00B91D5F" w:rsidRDefault="00C63E94" w:rsidP="00B91D5F">
          <w:pPr>
            <w:spacing w:after="0"/>
            <w:jc w:val="center"/>
            <w:rPr>
              <w:rFonts w:ascii="Times New Roman" w:eastAsia="Calibri" w:hAnsi="Times New Roman" w:cs="Times New Roman"/>
              <w:bCs/>
            </w:rPr>
          </w:pPr>
          <w:r w:rsidRPr="00B91D5F">
            <w:rPr>
              <w:rFonts w:ascii="Times New Roman" w:eastAsia="Calibri" w:hAnsi="Times New Roman" w:cs="Times New Roman"/>
              <w:bCs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09835A" w14:textId="31C0AE91" w:rsidR="00C63E94" w:rsidRPr="00B91D5F" w:rsidRDefault="00C63E94" w:rsidP="00B91D5F">
          <w:pPr>
            <w:spacing w:after="0"/>
            <w:jc w:val="center"/>
            <w:rPr>
              <w:rFonts w:ascii="Times New Roman" w:eastAsia="Calibri" w:hAnsi="Times New Roman" w:cs="Times New Roman"/>
              <w:bCs/>
            </w:rPr>
          </w:pPr>
          <w:r w:rsidRPr="00B91D5F">
            <w:rPr>
              <w:rFonts w:ascii="Times New Roman" w:eastAsia="Calibri" w:hAnsi="Times New Roman" w:cs="Times New Roman"/>
              <w:bCs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100D99B" w14:textId="47F5B742" w:rsidR="00C63E94" w:rsidRPr="00B91D5F" w:rsidRDefault="00C63E94" w:rsidP="00B91D5F">
          <w:pPr>
            <w:spacing w:after="0"/>
            <w:jc w:val="center"/>
            <w:rPr>
              <w:rFonts w:ascii="Times New Roman" w:eastAsia="Calibri" w:hAnsi="Times New Roman" w:cs="Times New Roman"/>
              <w:bCs/>
            </w:rPr>
          </w:pPr>
          <w:r w:rsidRPr="00B91D5F">
            <w:rPr>
              <w:rFonts w:ascii="Times New Roman" w:eastAsia="Calibri" w:hAnsi="Times New Roman" w:cs="Times New Roman"/>
              <w:bCs/>
            </w:rPr>
            <w:t>Üst Yönetici</w:t>
          </w:r>
        </w:p>
      </w:tc>
    </w:tr>
    <w:bookmarkEnd w:id="0"/>
  </w:tbl>
  <w:p w14:paraId="151FAA21" w14:textId="77777777" w:rsidR="00C63E94" w:rsidRDefault="00C63E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2011" w14:textId="77777777" w:rsidR="00891A9D" w:rsidRDefault="00891A9D" w:rsidP="00C63E94">
      <w:pPr>
        <w:spacing w:after="0" w:line="240" w:lineRule="auto"/>
      </w:pPr>
      <w:r>
        <w:separator/>
      </w:r>
    </w:p>
  </w:footnote>
  <w:footnote w:type="continuationSeparator" w:id="0">
    <w:p w14:paraId="0CA4D94D" w14:textId="77777777" w:rsidR="00891A9D" w:rsidRDefault="00891A9D" w:rsidP="00C6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9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97"/>
      <w:gridCol w:w="5977"/>
      <w:gridCol w:w="1749"/>
      <w:gridCol w:w="1206"/>
    </w:tblGrid>
    <w:tr w:rsidR="00C63E94" w:rsidRPr="00C63E94" w14:paraId="7F139CB1" w14:textId="77777777" w:rsidTr="00B91D5F">
      <w:trPr>
        <w:trHeight w:val="238"/>
      </w:trPr>
      <w:tc>
        <w:tcPr>
          <w:tcW w:w="1598" w:type="dxa"/>
          <w:vMerge w:val="restart"/>
          <w:vAlign w:val="center"/>
        </w:tcPr>
        <w:p w14:paraId="0C02FF2B" w14:textId="77777777" w:rsidR="00C63E94" w:rsidRPr="00C63E94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  <w:r w:rsidRPr="00C63E94">
            <w:rPr>
              <w:rFonts w:ascii="Arial" w:eastAsia="Calibri" w:hAnsi="Arial" w:cs="Arial"/>
              <w:noProof/>
              <w:szCs w:val="20"/>
              <w:lang w:eastAsia="tr-TR"/>
            </w:rPr>
            <w:drawing>
              <wp:inline distT="0" distB="0" distL="0" distR="0" wp14:anchorId="5F00A9DB" wp14:editId="37811412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5" w:type="dxa"/>
          <w:vMerge w:val="restart"/>
          <w:vAlign w:val="center"/>
        </w:tcPr>
        <w:p w14:paraId="6A03C852" w14:textId="3CD714CB" w:rsidR="00C63E94" w:rsidRPr="005A666F" w:rsidRDefault="005A666F" w:rsidP="00C63E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0"/>
              <w:lang w:eastAsia="tr-TR"/>
            </w:rPr>
          </w:pPr>
          <w:r w:rsidRPr="00B91D5F">
            <w:rPr>
              <w:rFonts w:ascii="Times New Roman" w:eastAsia="Calibri" w:hAnsi="Times New Roman" w:cs="Times New Roman"/>
              <w:b/>
              <w:sz w:val="24"/>
              <w:lang w:eastAsia="tr-TR"/>
            </w:rPr>
            <w:t>DOLULUK ORANI %90 IN ALTINDA OLMASINA RAĞMEN AÇILMA GEREKÇESİ</w:t>
          </w:r>
        </w:p>
      </w:tc>
      <w:tc>
        <w:tcPr>
          <w:tcW w:w="1753" w:type="dxa"/>
          <w:vAlign w:val="center"/>
        </w:tcPr>
        <w:p w14:paraId="2E28D85E" w14:textId="77777777" w:rsidR="00C63E94" w:rsidRPr="00B91D5F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B91D5F">
            <w:rPr>
              <w:rFonts w:ascii="Times New Roman" w:eastAsia="Calibri" w:hAnsi="Times New Roman" w:cs="Times New Roman"/>
              <w:lang w:eastAsia="tr-TR"/>
            </w:rPr>
            <w:t>Doküman No</w:t>
          </w:r>
        </w:p>
      </w:tc>
      <w:tc>
        <w:tcPr>
          <w:tcW w:w="1173" w:type="dxa"/>
          <w:vAlign w:val="center"/>
        </w:tcPr>
        <w:p w14:paraId="70015B2C" w14:textId="56D1C4D6" w:rsidR="00C63E94" w:rsidRPr="00B91D5F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B91D5F">
            <w:rPr>
              <w:rFonts w:ascii="Times New Roman" w:eastAsia="Calibri" w:hAnsi="Times New Roman" w:cs="Times New Roman"/>
              <w:b/>
              <w:lang w:eastAsia="tr-TR"/>
            </w:rPr>
            <w:t>FR.11</w:t>
          </w:r>
          <w:r w:rsidR="005A666F" w:rsidRPr="00B91D5F">
            <w:rPr>
              <w:rFonts w:ascii="Times New Roman" w:eastAsia="Calibri" w:hAnsi="Times New Roman" w:cs="Times New Roman"/>
              <w:b/>
              <w:lang w:eastAsia="tr-TR"/>
            </w:rPr>
            <w:t>1</w:t>
          </w:r>
        </w:p>
      </w:tc>
    </w:tr>
    <w:tr w:rsidR="00C63E94" w:rsidRPr="00C63E94" w14:paraId="35FB4CDB" w14:textId="77777777" w:rsidTr="00B91D5F">
      <w:trPr>
        <w:trHeight w:val="238"/>
      </w:trPr>
      <w:tc>
        <w:tcPr>
          <w:tcW w:w="1598" w:type="dxa"/>
          <w:vMerge/>
          <w:vAlign w:val="center"/>
        </w:tcPr>
        <w:p w14:paraId="2E6F404B" w14:textId="77777777" w:rsidR="00C63E94" w:rsidRPr="00C63E94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005" w:type="dxa"/>
          <w:vMerge/>
          <w:vAlign w:val="center"/>
        </w:tcPr>
        <w:p w14:paraId="7D0238D0" w14:textId="77777777" w:rsidR="00C63E94" w:rsidRPr="00C63E94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53" w:type="dxa"/>
          <w:vAlign w:val="center"/>
        </w:tcPr>
        <w:p w14:paraId="594A6CE9" w14:textId="77777777" w:rsidR="00C63E94" w:rsidRPr="00B91D5F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B91D5F">
            <w:rPr>
              <w:rFonts w:ascii="Times New Roman" w:eastAsia="Calibri" w:hAnsi="Times New Roman" w:cs="Times New Roman"/>
              <w:lang w:eastAsia="tr-TR"/>
            </w:rPr>
            <w:t>İlk Yayın Tarihi</w:t>
          </w:r>
        </w:p>
      </w:tc>
      <w:tc>
        <w:tcPr>
          <w:tcW w:w="1173" w:type="dxa"/>
          <w:vAlign w:val="center"/>
        </w:tcPr>
        <w:p w14:paraId="17410F79" w14:textId="13FAD38A" w:rsidR="00C63E94" w:rsidRPr="00B91D5F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B91D5F">
            <w:rPr>
              <w:rFonts w:ascii="Times New Roman" w:eastAsia="Calibri" w:hAnsi="Times New Roman" w:cs="Times New Roman"/>
              <w:b/>
              <w:lang w:eastAsia="tr-TR"/>
            </w:rPr>
            <w:t>10.01.2022</w:t>
          </w:r>
        </w:p>
      </w:tc>
    </w:tr>
    <w:tr w:rsidR="00C63E94" w:rsidRPr="00C63E94" w14:paraId="7A32F33E" w14:textId="77777777" w:rsidTr="00B91D5F">
      <w:trPr>
        <w:trHeight w:val="238"/>
      </w:trPr>
      <w:tc>
        <w:tcPr>
          <w:tcW w:w="1598" w:type="dxa"/>
          <w:vMerge/>
          <w:vAlign w:val="center"/>
        </w:tcPr>
        <w:p w14:paraId="04C0345F" w14:textId="77777777" w:rsidR="00C63E94" w:rsidRPr="00C63E94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005" w:type="dxa"/>
          <w:vMerge/>
          <w:vAlign w:val="center"/>
        </w:tcPr>
        <w:p w14:paraId="5CA5C693" w14:textId="77777777" w:rsidR="00C63E94" w:rsidRPr="00C63E94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53" w:type="dxa"/>
          <w:vAlign w:val="center"/>
        </w:tcPr>
        <w:p w14:paraId="5EBFD9BB" w14:textId="77777777" w:rsidR="00C63E94" w:rsidRPr="00B91D5F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B91D5F">
            <w:rPr>
              <w:rFonts w:ascii="Times New Roman" w:eastAsia="Calibri" w:hAnsi="Times New Roman" w:cs="Times New Roman"/>
              <w:lang w:eastAsia="tr-TR"/>
            </w:rPr>
            <w:t>Revizyon Tarihi</w:t>
          </w:r>
        </w:p>
      </w:tc>
      <w:tc>
        <w:tcPr>
          <w:tcW w:w="1173" w:type="dxa"/>
          <w:vAlign w:val="center"/>
        </w:tcPr>
        <w:p w14:paraId="0110BD18" w14:textId="18920889" w:rsidR="00C63E94" w:rsidRPr="00B91D5F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B91D5F">
            <w:rPr>
              <w:rFonts w:ascii="Times New Roman" w:eastAsia="Calibri" w:hAnsi="Times New Roman" w:cs="Times New Roman"/>
              <w:b/>
              <w:lang w:eastAsia="tr-TR"/>
            </w:rPr>
            <w:t>-</w:t>
          </w:r>
        </w:p>
      </w:tc>
    </w:tr>
    <w:tr w:rsidR="00C63E94" w:rsidRPr="00C63E94" w14:paraId="661B1FF3" w14:textId="77777777" w:rsidTr="00B91D5F">
      <w:trPr>
        <w:trHeight w:val="238"/>
      </w:trPr>
      <w:tc>
        <w:tcPr>
          <w:tcW w:w="1598" w:type="dxa"/>
          <w:vMerge/>
          <w:vAlign w:val="center"/>
        </w:tcPr>
        <w:p w14:paraId="0FAA9434" w14:textId="77777777" w:rsidR="00C63E94" w:rsidRPr="00C63E94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005" w:type="dxa"/>
          <w:vMerge/>
          <w:vAlign w:val="center"/>
        </w:tcPr>
        <w:p w14:paraId="1E044584" w14:textId="77777777" w:rsidR="00C63E94" w:rsidRPr="00C63E94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53" w:type="dxa"/>
          <w:vAlign w:val="center"/>
        </w:tcPr>
        <w:p w14:paraId="24EB9C64" w14:textId="77777777" w:rsidR="00C63E94" w:rsidRPr="00B91D5F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B91D5F">
            <w:rPr>
              <w:rFonts w:ascii="Times New Roman" w:eastAsia="Calibri" w:hAnsi="Times New Roman" w:cs="Times New Roman"/>
              <w:lang w:eastAsia="tr-TR"/>
            </w:rPr>
            <w:t>Revizyon No</w:t>
          </w:r>
        </w:p>
      </w:tc>
      <w:tc>
        <w:tcPr>
          <w:tcW w:w="1173" w:type="dxa"/>
          <w:vAlign w:val="center"/>
        </w:tcPr>
        <w:p w14:paraId="7DDB6E15" w14:textId="355E3A79" w:rsidR="00C63E94" w:rsidRPr="00B91D5F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B91D5F">
            <w:rPr>
              <w:rFonts w:ascii="Times New Roman" w:eastAsia="Calibri" w:hAnsi="Times New Roman" w:cs="Times New Roman"/>
              <w:b/>
              <w:lang w:eastAsia="tr-TR"/>
            </w:rPr>
            <w:t>0</w:t>
          </w:r>
        </w:p>
      </w:tc>
    </w:tr>
    <w:tr w:rsidR="00C63E94" w:rsidRPr="00C63E94" w14:paraId="67E533CA" w14:textId="77777777" w:rsidTr="00B91D5F">
      <w:trPr>
        <w:trHeight w:val="238"/>
      </w:trPr>
      <w:tc>
        <w:tcPr>
          <w:tcW w:w="1598" w:type="dxa"/>
          <w:vMerge/>
          <w:vAlign w:val="center"/>
        </w:tcPr>
        <w:p w14:paraId="39A5A517" w14:textId="77777777" w:rsidR="00C63E94" w:rsidRPr="00C63E94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005" w:type="dxa"/>
          <w:vMerge/>
          <w:vAlign w:val="center"/>
        </w:tcPr>
        <w:p w14:paraId="22BB27D8" w14:textId="77777777" w:rsidR="00C63E94" w:rsidRPr="00C63E94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53" w:type="dxa"/>
          <w:vAlign w:val="center"/>
        </w:tcPr>
        <w:p w14:paraId="00F43DB3" w14:textId="77777777" w:rsidR="00C63E94" w:rsidRPr="00B91D5F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B91D5F">
            <w:rPr>
              <w:rFonts w:ascii="Times New Roman" w:eastAsia="Calibri" w:hAnsi="Times New Roman" w:cs="Times New Roman"/>
              <w:lang w:eastAsia="tr-TR"/>
            </w:rPr>
            <w:t>Sayfa</w:t>
          </w:r>
        </w:p>
      </w:tc>
      <w:tc>
        <w:tcPr>
          <w:tcW w:w="1173" w:type="dxa"/>
          <w:vAlign w:val="center"/>
        </w:tcPr>
        <w:p w14:paraId="34EFA04B" w14:textId="77777777" w:rsidR="00C63E94" w:rsidRPr="00B91D5F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B91D5F">
            <w:rPr>
              <w:rFonts w:ascii="Times New Roman" w:eastAsia="Calibri" w:hAnsi="Times New Roman" w:cs="Times New Roman"/>
              <w:b/>
              <w:lang w:eastAsia="tr-TR"/>
            </w:rPr>
            <w:fldChar w:fldCharType="begin"/>
          </w:r>
          <w:r w:rsidRPr="00B91D5F">
            <w:rPr>
              <w:rFonts w:ascii="Times New Roman" w:eastAsia="Calibri" w:hAnsi="Times New Roman" w:cs="Times New Roman"/>
              <w:b/>
              <w:lang w:eastAsia="tr-TR"/>
            </w:rPr>
            <w:instrText xml:space="preserve"> PAGE   \* MERGEFORMAT </w:instrText>
          </w:r>
          <w:r w:rsidRPr="00B91D5F">
            <w:rPr>
              <w:rFonts w:ascii="Times New Roman" w:eastAsia="Calibri" w:hAnsi="Times New Roman" w:cs="Times New Roman"/>
              <w:b/>
              <w:lang w:eastAsia="tr-TR"/>
            </w:rPr>
            <w:fldChar w:fldCharType="separate"/>
          </w:r>
          <w:r w:rsidRPr="00B91D5F">
            <w:rPr>
              <w:rFonts w:ascii="Times New Roman" w:eastAsia="Calibri" w:hAnsi="Times New Roman" w:cs="Times New Roman"/>
              <w:b/>
              <w:noProof/>
              <w:lang w:eastAsia="tr-TR"/>
            </w:rPr>
            <w:t>1</w:t>
          </w:r>
          <w:r w:rsidRPr="00B91D5F">
            <w:rPr>
              <w:rFonts w:ascii="Times New Roman" w:eastAsia="Calibri" w:hAnsi="Times New Roman" w:cs="Times New Roman"/>
              <w:b/>
              <w:lang w:eastAsia="tr-TR"/>
            </w:rPr>
            <w:fldChar w:fldCharType="end"/>
          </w:r>
          <w:r w:rsidRPr="00B91D5F">
            <w:rPr>
              <w:rFonts w:ascii="Times New Roman" w:eastAsia="Calibri" w:hAnsi="Times New Roman" w:cs="Times New Roman"/>
              <w:b/>
              <w:lang w:eastAsia="tr-TR"/>
            </w:rPr>
            <w:t>/</w:t>
          </w:r>
          <w:r w:rsidRPr="00B91D5F">
            <w:rPr>
              <w:rFonts w:ascii="Times New Roman" w:eastAsia="Calibri" w:hAnsi="Times New Roman" w:cs="Times New Roman"/>
              <w:lang w:eastAsia="tr-TR"/>
            </w:rPr>
            <w:fldChar w:fldCharType="begin"/>
          </w:r>
          <w:r w:rsidRPr="00B91D5F">
            <w:rPr>
              <w:rFonts w:ascii="Times New Roman" w:eastAsia="Calibri" w:hAnsi="Times New Roman" w:cs="Times New Roman"/>
              <w:lang w:eastAsia="tr-TR"/>
            </w:rPr>
            <w:instrText xml:space="preserve"> NUMPAGES   \* MERGEFORMAT </w:instrText>
          </w:r>
          <w:r w:rsidRPr="00B91D5F">
            <w:rPr>
              <w:rFonts w:ascii="Times New Roman" w:eastAsia="Calibri" w:hAnsi="Times New Roman" w:cs="Times New Roman"/>
              <w:lang w:eastAsia="tr-TR"/>
            </w:rPr>
            <w:fldChar w:fldCharType="separate"/>
          </w:r>
          <w:r w:rsidRPr="00B91D5F">
            <w:rPr>
              <w:rFonts w:ascii="Times New Roman" w:eastAsia="Calibri" w:hAnsi="Times New Roman" w:cs="Times New Roman"/>
              <w:b/>
              <w:noProof/>
              <w:lang w:eastAsia="tr-TR"/>
            </w:rPr>
            <w:t>9</w:t>
          </w:r>
          <w:r w:rsidRPr="00B91D5F">
            <w:rPr>
              <w:rFonts w:ascii="Times New Roman" w:eastAsia="Calibri" w:hAnsi="Times New Roman" w:cs="Times New Roman"/>
              <w:b/>
              <w:noProof/>
              <w:lang w:eastAsia="tr-TR"/>
            </w:rPr>
            <w:fldChar w:fldCharType="end"/>
          </w:r>
        </w:p>
      </w:tc>
    </w:tr>
  </w:tbl>
  <w:p w14:paraId="5F06C8EF" w14:textId="77777777" w:rsidR="00C63E94" w:rsidRDefault="00C63E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D1"/>
    <w:rsid w:val="0045717A"/>
    <w:rsid w:val="0049716D"/>
    <w:rsid w:val="005A666F"/>
    <w:rsid w:val="00891A9D"/>
    <w:rsid w:val="00B91D5F"/>
    <w:rsid w:val="00C63E94"/>
    <w:rsid w:val="00C7374A"/>
    <w:rsid w:val="00D55D78"/>
    <w:rsid w:val="00F4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D1ACA"/>
  <w15:chartTrackingRefBased/>
  <w15:docId w15:val="{CADB5EF4-5F7C-4F76-AF64-86524164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3E94"/>
  </w:style>
  <w:style w:type="paragraph" w:styleId="AltBilgi">
    <w:name w:val="footer"/>
    <w:basedOn w:val="Normal"/>
    <w:link w:val="AltBilgiChar"/>
    <w:uiPriority w:val="99"/>
    <w:unhideWhenUsed/>
    <w:rsid w:val="00C6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3E94"/>
  </w:style>
  <w:style w:type="paragraph" w:styleId="AralkYok">
    <w:name w:val="No Spacing"/>
    <w:basedOn w:val="Normal"/>
    <w:link w:val="AralkYokChar"/>
    <w:uiPriority w:val="1"/>
    <w:qFormat/>
    <w:rsid w:val="005A666F"/>
    <w:pPr>
      <w:spacing w:after="0" w:line="240" w:lineRule="auto"/>
    </w:pPr>
    <w:rPr>
      <w:rFonts w:ascii="Cambria" w:eastAsia="Times New Roman" w:hAnsi="Cambria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5A666F"/>
    <w:rPr>
      <w:rFonts w:ascii="Cambria" w:eastAsia="Times New Roman" w:hAnsi="Cambr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BÜŞRA DAĞCI YÜKSEL</cp:lastModifiedBy>
  <cp:revision>2</cp:revision>
  <dcterms:created xsi:type="dcterms:W3CDTF">2022-03-17T13:55:00Z</dcterms:created>
  <dcterms:modified xsi:type="dcterms:W3CDTF">2022-03-17T13:55:00Z</dcterms:modified>
</cp:coreProperties>
</file>